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886F" w14:textId="17F11A9B" w:rsidR="00C621AF" w:rsidRPr="002D0AD0" w:rsidRDefault="00E6247C" w:rsidP="002D0AD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飲食</w:t>
      </w:r>
      <w:r w:rsidR="00163B5B">
        <w:rPr>
          <w:rFonts w:ascii="HG丸ｺﾞｼｯｸM-PRO" w:eastAsia="HG丸ｺﾞｼｯｸM-PRO" w:hAnsi="HG丸ｺﾞｼｯｸM-PRO" w:hint="eastAsia"/>
          <w:sz w:val="28"/>
          <w:szCs w:val="32"/>
        </w:rPr>
        <w:t>・物販</w:t>
      </w:r>
      <w:r w:rsidR="00C621AF" w:rsidRPr="002D0AD0">
        <w:rPr>
          <w:rFonts w:ascii="HG丸ｺﾞｼｯｸM-PRO" w:eastAsia="HG丸ｺﾞｼｯｸM-PRO" w:hAnsi="HG丸ｺﾞｼｯｸM-PRO" w:hint="eastAsia"/>
          <w:sz w:val="28"/>
          <w:szCs w:val="32"/>
        </w:rPr>
        <w:t>ブース</w:t>
      </w:r>
      <w:r w:rsidR="00176EDE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  <w:r w:rsidR="00C621AF" w:rsidRPr="002D0AD0">
        <w:rPr>
          <w:rFonts w:ascii="HG丸ｺﾞｼｯｸM-PRO" w:eastAsia="HG丸ｺﾞｼｯｸM-PRO" w:hAnsi="HG丸ｺﾞｼｯｸM-PRO" w:hint="eastAsia"/>
          <w:sz w:val="28"/>
          <w:szCs w:val="32"/>
        </w:rPr>
        <w:t>出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店</w:t>
      </w:r>
      <w:r w:rsidR="00C621AF" w:rsidRPr="002D0AD0">
        <w:rPr>
          <w:rFonts w:ascii="HG丸ｺﾞｼｯｸM-PRO" w:eastAsia="HG丸ｺﾞｼｯｸM-PRO" w:hAnsi="HG丸ｺﾞｼｯｸM-PRO" w:hint="eastAsia"/>
          <w:sz w:val="28"/>
          <w:szCs w:val="32"/>
        </w:rPr>
        <w:t>募集</w:t>
      </w:r>
      <w:r w:rsidR="002D0AD0">
        <w:rPr>
          <w:rFonts w:ascii="HG丸ｺﾞｼｯｸM-PRO" w:eastAsia="HG丸ｺﾞｼｯｸM-PRO" w:hAnsi="HG丸ｺﾞｼｯｸM-PRO" w:hint="eastAsia"/>
          <w:sz w:val="28"/>
          <w:szCs w:val="32"/>
        </w:rPr>
        <w:t>について</w:t>
      </w:r>
    </w:p>
    <w:p w14:paraId="5923961F" w14:textId="77777777" w:rsidR="002D0AD0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B1EEC4F" w14:textId="2C484775" w:rsidR="002D0AD0" w:rsidRDefault="00C621AF" w:rsidP="00C621A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621AF">
        <w:rPr>
          <w:rFonts w:ascii="HG丸ｺﾞｼｯｸM-PRO" w:eastAsia="HG丸ｺﾞｼｯｸM-PRO" w:hAnsi="HG丸ｺﾞｼｯｸM-PRO" w:hint="eastAsia"/>
        </w:rPr>
        <w:t>桐生市市制</w:t>
      </w:r>
      <w:r w:rsidRPr="00C621AF">
        <w:rPr>
          <w:rFonts w:ascii="HG丸ｺﾞｼｯｸM-PRO" w:eastAsia="HG丸ｺﾞｼｯｸM-PRO" w:hAnsi="HG丸ｺﾞｼｯｸM-PRO"/>
        </w:rPr>
        <w:t>100周年・水道創設90周年を記念して、桐生市内で取り組んでいるSDGs</w:t>
      </w:r>
      <w:r>
        <w:rPr>
          <w:rFonts w:ascii="HG丸ｺﾞｼｯｸM-PRO" w:eastAsia="HG丸ｺﾞｼｯｸM-PRO" w:hAnsi="HG丸ｺﾞｼｯｸM-PRO" w:hint="eastAsia"/>
        </w:rPr>
        <w:t>目標</w:t>
      </w:r>
      <w:r w:rsidRPr="00C621AF">
        <w:rPr>
          <w:rFonts w:ascii="HG丸ｺﾞｼｯｸM-PRO" w:eastAsia="HG丸ｺﾞｼｯｸM-PRO" w:hAnsi="HG丸ｺﾞｼｯｸM-PRO"/>
        </w:rPr>
        <w:t>達成に向けた活動を知る</w:t>
      </w:r>
      <w:r>
        <w:rPr>
          <w:rFonts w:ascii="HG丸ｺﾞｼｯｸM-PRO" w:eastAsia="HG丸ｺﾞｼｯｸM-PRO" w:hAnsi="HG丸ｺﾞｼｯｸM-PRO" w:hint="eastAsia"/>
        </w:rPr>
        <w:t>機会として、ＳＤＧｓ周知イベント「あつまれ！ＳＤＧｓ！」を開催します。</w:t>
      </w:r>
      <w:r w:rsidR="00603BA3">
        <w:rPr>
          <w:rFonts w:ascii="HG丸ｺﾞｼｯｸM-PRO" w:eastAsia="HG丸ｺﾞｼｯｸM-PRO" w:hAnsi="HG丸ｺﾞｼｯｸM-PRO" w:hint="eastAsia"/>
        </w:rPr>
        <w:t>ＳＤＧｓを意識した飲食</w:t>
      </w:r>
      <w:r w:rsidR="00163B5B">
        <w:rPr>
          <w:rFonts w:ascii="HG丸ｺﾞｼｯｸM-PRO" w:eastAsia="HG丸ｺﾞｼｯｸM-PRO" w:hAnsi="HG丸ｺﾞｼｯｸM-PRO" w:hint="eastAsia"/>
        </w:rPr>
        <w:t>・物販など、</w:t>
      </w:r>
      <w:r>
        <w:rPr>
          <w:rFonts w:ascii="HG丸ｺﾞｼｯｸM-PRO" w:eastAsia="HG丸ｺﾞｼｯｸM-PRO" w:hAnsi="HG丸ｺﾞｼｯｸM-PRO" w:hint="eastAsia"/>
        </w:rPr>
        <w:t>出</w:t>
      </w:r>
      <w:r w:rsidR="00163B5B">
        <w:rPr>
          <w:rFonts w:ascii="HG丸ｺﾞｼｯｸM-PRO" w:eastAsia="HG丸ｺﾞｼｯｸM-PRO" w:hAnsi="HG丸ｺﾞｼｯｸM-PRO" w:hint="eastAsia"/>
        </w:rPr>
        <w:t>店の</w:t>
      </w:r>
      <w:r>
        <w:rPr>
          <w:rFonts w:ascii="HG丸ｺﾞｼｯｸM-PRO" w:eastAsia="HG丸ｺﾞｼｯｸM-PRO" w:hAnsi="HG丸ｺﾞｼｯｸM-PRO" w:hint="eastAsia"/>
        </w:rPr>
        <w:t>ご協力をお願いいたします。</w:t>
      </w:r>
    </w:p>
    <w:p w14:paraId="765A6717" w14:textId="09A5DD14" w:rsidR="00C621AF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下記の内容をご確認の上、申し込みをお願いいたします。</w:t>
      </w:r>
    </w:p>
    <w:p w14:paraId="06989478" w14:textId="77777777" w:rsidR="002D0AD0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39E8387" w14:textId="77777777" w:rsidR="005D2E4A" w:rsidRDefault="002D0AD0" w:rsidP="005D2E4A">
      <w:pPr>
        <w:pStyle w:val="a4"/>
      </w:pPr>
      <w:r>
        <w:rPr>
          <w:rFonts w:hint="eastAsia"/>
        </w:rPr>
        <w:t>記</w:t>
      </w:r>
    </w:p>
    <w:p w14:paraId="523C6FEC" w14:textId="77777777" w:rsidR="005D2E4A" w:rsidRDefault="005D2E4A" w:rsidP="005D2E4A"/>
    <w:p w14:paraId="33891931" w14:textId="192579C6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日時　令和3年10月31日(日)10:00～15:00</w:t>
      </w:r>
    </w:p>
    <w:p w14:paraId="7B5B24ED" w14:textId="4DBD6D95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会場　新川公園</w:t>
      </w:r>
    </w:p>
    <w:p w14:paraId="0BCCFF43" w14:textId="29A7A3D7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広さ　約一</w:t>
      </w:r>
      <w:r w:rsidR="00D06651">
        <w:rPr>
          <w:rFonts w:ascii="HG丸ｺﾞｼｯｸM-PRO" w:eastAsia="HG丸ｺﾞｼｯｸM-PRO" w:hAnsi="HG丸ｺﾞｼｯｸM-PRO" w:hint="eastAsia"/>
        </w:rPr>
        <w:t>坪</w:t>
      </w:r>
      <w:bookmarkStart w:id="0" w:name="_GoBack"/>
      <w:bookmarkEnd w:id="0"/>
      <w:r w:rsidR="00DA7448">
        <w:rPr>
          <w:rFonts w:ascii="HG丸ｺﾞｼｯｸM-PRO" w:eastAsia="HG丸ｺﾞｼｯｸM-PRO" w:hAnsi="HG丸ｺﾞｼｯｸM-PRO" w:hint="eastAsia"/>
        </w:rPr>
        <w:t>(180</w:t>
      </w:r>
      <w:r>
        <w:rPr>
          <w:rFonts w:ascii="HG丸ｺﾞｼｯｸM-PRO" w:eastAsia="HG丸ｺﾞｼｯｸM-PRO" w:hAnsi="HG丸ｺﾞｼｯｸM-PRO" w:hint="eastAsia"/>
        </w:rPr>
        <w:t>×</w:t>
      </w:r>
      <w:r w:rsidR="00DA7448">
        <w:rPr>
          <w:rFonts w:ascii="HG丸ｺﾞｼｯｸM-PRO" w:eastAsia="HG丸ｺﾞｼｯｸM-PRO" w:hAnsi="HG丸ｺﾞｼｯｸM-PRO" w:hint="eastAsia"/>
        </w:rPr>
        <w:t>180</w:t>
      </w:r>
      <w:r>
        <w:rPr>
          <w:rFonts w:ascii="HG丸ｺﾞｼｯｸM-PRO" w:eastAsia="HG丸ｺﾞｼｯｸM-PRO" w:hAnsi="HG丸ｺﾞｼｯｸM-PRO" w:hint="eastAsia"/>
        </w:rPr>
        <w:t>)　必要備品は各自準備する</w:t>
      </w:r>
    </w:p>
    <w:p w14:paraId="28E2D146" w14:textId="0005FB39" w:rsidR="00BC2552" w:rsidRDefault="00C621AF" w:rsidP="00BC2552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出</w:t>
      </w:r>
      <w:r w:rsidR="00137126">
        <w:rPr>
          <w:rFonts w:ascii="HG丸ｺﾞｼｯｸM-PRO" w:eastAsia="HG丸ｺﾞｼｯｸM-PRO" w:hAnsi="HG丸ｺﾞｼｯｸM-PRO" w:hint="eastAsia"/>
        </w:rPr>
        <w:t>店</w:t>
      </w:r>
      <w:r>
        <w:rPr>
          <w:rFonts w:ascii="HG丸ｺﾞｼｯｸM-PRO" w:eastAsia="HG丸ｺﾞｼｯｸM-PRO" w:hAnsi="HG丸ｺﾞｼｯｸM-PRO" w:hint="eastAsia"/>
        </w:rPr>
        <w:t>料　無料</w:t>
      </w:r>
    </w:p>
    <w:p w14:paraId="32787E7C" w14:textId="1FED6DE4" w:rsidR="00BC2552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5.</w:t>
      </w:r>
      <w:r w:rsidR="002D0AD0" w:rsidRPr="002D0AD0">
        <w:rPr>
          <w:rFonts w:ascii="HG丸ｺﾞｼｯｸM-PRO" w:eastAsia="HG丸ｺﾞｼｯｸM-PRO" w:hAnsi="HG丸ｺﾞｼｯｸM-PRO" w:hint="eastAsia"/>
        </w:rPr>
        <w:t xml:space="preserve"> </w:t>
      </w:r>
      <w:r w:rsidR="00BC2552">
        <w:rPr>
          <w:rFonts w:ascii="HG丸ｺﾞｼｯｸM-PRO" w:eastAsia="HG丸ｺﾞｼｯｸM-PRO" w:hAnsi="HG丸ｺﾞｼｯｸM-PRO" w:hint="eastAsia"/>
        </w:rPr>
        <w:t>出</w:t>
      </w:r>
      <w:r w:rsidR="00137126">
        <w:rPr>
          <w:rFonts w:ascii="HG丸ｺﾞｼｯｸM-PRO" w:eastAsia="HG丸ｺﾞｼｯｸM-PRO" w:hAnsi="HG丸ｺﾞｼｯｸM-PRO" w:hint="eastAsia"/>
        </w:rPr>
        <w:t>店</w:t>
      </w:r>
      <w:r w:rsidR="00BC2552">
        <w:rPr>
          <w:rFonts w:ascii="HG丸ｺﾞｼｯｸM-PRO" w:eastAsia="HG丸ｺﾞｼｯｸM-PRO" w:hAnsi="HG丸ｺﾞｼｯｸM-PRO" w:hint="eastAsia"/>
        </w:rPr>
        <w:t>内容　ＳＤＧｓを意識したもの</w:t>
      </w:r>
      <w:r w:rsidR="00137126">
        <w:rPr>
          <w:rFonts w:ascii="HG丸ｺﾞｼｯｸM-PRO" w:eastAsia="HG丸ｺﾞｼｯｸM-PRO" w:hAnsi="HG丸ｺﾞｼｯｸM-PRO" w:hint="eastAsia"/>
        </w:rPr>
        <w:t>が使用されている事</w:t>
      </w:r>
    </w:p>
    <w:p w14:paraId="570FEB51" w14:textId="15BA4B32" w:rsidR="00C621AF" w:rsidRDefault="00BC2552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6.</w:t>
      </w:r>
      <w:r>
        <w:rPr>
          <w:rFonts w:ascii="HG丸ｺﾞｼｯｸM-PRO" w:eastAsia="HG丸ｺﾞｼｯｸM-PRO" w:hAnsi="HG丸ｺﾞｼｯｸM-PRO"/>
        </w:rPr>
        <w:t xml:space="preserve"> </w:t>
      </w:r>
      <w:r w:rsidR="002D0AD0">
        <w:rPr>
          <w:rFonts w:ascii="HG丸ｺﾞｼｯｸM-PRO" w:eastAsia="HG丸ｺﾞｼｯｸM-PRO" w:hAnsi="HG丸ｺﾞｼｯｸM-PRO" w:hint="eastAsia"/>
        </w:rPr>
        <w:t>申込み期日　8月31日(火)まで</w:t>
      </w:r>
    </w:p>
    <w:p w14:paraId="3E9C61A3" w14:textId="7FB845FC" w:rsidR="002D0AD0" w:rsidRDefault="00F57B04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7</w:t>
      </w:r>
      <w:r w:rsidR="002D0AD0">
        <w:rPr>
          <w:rFonts w:ascii="HG丸ｺﾞｼｯｸM-PRO" w:eastAsia="HG丸ｺﾞｼｯｸM-PRO" w:hAnsi="HG丸ｺﾞｼｯｸM-PRO" w:hint="eastAsia"/>
        </w:rPr>
        <w:t>.</w:t>
      </w:r>
      <w:r w:rsidR="002D0AD0" w:rsidRPr="002D0AD0">
        <w:rPr>
          <w:rFonts w:ascii="HG丸ｺﾞｼｯｸM-PRO" w:eastAsia="HG丸ｺﾞｼｯｸM-PRO" w:hAnsi="HG丸ｺﾞｼｯｸM-PRO" w:hint="eastAsia"/>
        </w:rPr>
        <w:t xml:space="preserve"> </w:t>
      </w:r>
      <w:r w:rsidR="002D0AD0">
        <w:rPr>
          <w:rFonts w:ascii="HG丸ｺﾞｼｯｸM-PRO" w:eastAsia="HG丸ｺﾞｼｯｸM-PRO" w:hAnsi="HG丸ｺﾞｼｯｸM-PRO" w:hint="eastAsia"/>
        </w:rPr>
        <w:t>申し込み方法　メール・FAX・持参　（団体名、代表者名、連絡先、内容）</w:t>
      </w:r>
    </w:p>
    <w:p w14:paraId="3216E2B3" w14:textId="54F786CE" w:rsidR="002D0AD0" w:rsidRDefault="00F57B04" w:rsidP="00BC2552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8</w:t>
      </w:r>
      <w:r w:rsidR="002D0AD0">
        <w:rPr>
          <w:rFonts w:ascii="HG丸ｺﾞｼｯｸM-PRO" w:eastAsia="HG丸ｺﾞｼｯｸM-PRO" w:hAnsi="HG丸ｺﾞｼｯｸM-PRO" w:hint="eastAsia"/>
        </w:rPr>
        <w:t>.</w:t>
      </w:r>
      <w:r w:rsidR="002D0AD0" w:rsidRPr="002D0AD0">
        <w:rPr>
          <w:rFonts w:ascii="HG丸ｺﾞｼｯｸM-PRO" w:eastAsia="HG丸ｺﾞｼｯｸM-PRO" w:hAnsi="HG丸ｺﾞｼｯｸM-PRO" w:hint="eastAsia"/>
        </w:rPr>
        <w:t xml:space="preserve"> </w:t>
      </w:r>
      <w:r w:rsidR="002D0AD0">
        <w:rPr>
          <w:rFonts w:ascii="HG丸ｺﾞｼｯｸM-PRO" w:eastAsia="HG丸ｺﾞｼｯｸM-PRO" w:hAnsi="HG丸ｺﾞｼｯｸM-PRO" w:hint="eastAsia"/>
        </w:rPr>
        <w:t>全体会議　10月上旬に予定</w:t>
      </w:r>
    </w:p>
    <w:p w14:paraId="4E0DEF48" w14:textId="3632E21B" w:rsidR="009B1DFB" w:rsidRDefault="009B1DFB" w:rsidP="002D0AD0">
      <w:pPr>
        <w:ind w:firstLineChars="200" w:firstLine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9B1DFB" w14:paraId="0DC94848" w14:textId="77777777" w:rsidTr="005D2E4A">
        <w:tc>
          <w:tcPr>
            <w:tcW w:w="1559" w:type="dxa"/>
          </w:tcPr>
          <w:p w14:paraId="352C9BC4" w14:textId="19F8DCBA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団体名</w:t>
            </w:r>
          </w:p>
        </w:tc>
        <w:tc>
          <w:tcPr>
            <w:tcW w:w="6798" w:type="dxa"/>
          </w:tcPr>
          <w:p w14:paraId="0B607085" w14:textId="77777777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B1DFB" w14:paraId="2E77A2F7" w14:textId="77777777" w:rsidTr="005D2E4A">
        <w:tc>
          <w:tcPr>
            <w:tcW w:w="1559" w:type="dxa"/>
          </w:tcPr>
          <w:p w14:paraId="7DE69AD7" w14:textId="6F6DBFDB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代表者名</w:t>
            </w:r>
          </w:p>
        </w:tc>
        <w:tc>
          <w:tcPr>
            <w:tcW w:w="6798" w:type="dxa"/>
          </w:tcPr>
          <w:p w14:paraId="12CF1C26" w14:textId="77777777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A7448" w14:paraId="50B541DC" w14:textId="77777777" w:rsidTr="005D2E4A">
        <w:tc>
          <w:tcPr>
            <w:tcW w:w="1559" w:type="dxa"/>
            <w:vMerge w:val="restart"/>
          </w:tcPr>
          <w:p w14:paraId="3EB3AA4F" w14:textId="2433B815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6798" w:type="dxa"/>
          </w:tcPr>
          <w:p w14:paraId="0D99649B" w14:textId="5E346687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</w:tr>
      <w:tr w:rsidR="00DA7448" w14:paraId="22285993" w14:textId="77777777" w:rsidTr="005D2E4A">
        <w:tc>
          <w:tcPr>
            <w:tcW w:w="1559" w:type="dxa"/>
            <w:vMerge/>
          </w:tcPr>
          <w:p w14:paraId="378CE5EC" w14:textId="77777777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798" w:type="dxa"/>
          </w:tcPr>
          <w:p w14:paraId="335D6CEC" w14:textId="45599568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9B1DFB" w14:paraId="2D13DCBB" w14:textId="77777777" w:rsidTr="005D2E4A">
        <w:tc>
          <w:tcPr>
            <w:tcW w:w="1559" w:type="dxa"/>
          </w:tcPr>
          <w:p w14:paraId="612E8968" w14:textId="77777777" w:rsidR="00DC0790" w:rsidRDefault="00DC0790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52CC650E" w14:textId="7D5E263A" w:rsidR="009B1DFB" w:rsidRDefault="00137126" w:rsidP="001371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販売品</w:t>
            </w:r>
          </w:p>
          <w:p w14:paraId="161DBCF9" w14:textId="77777777" w:rsidR="00BC2552" w:rsidRDefault="00BC2552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8A64DF5" w14:textId="04688FC1" w:rsidR="00BC2552" w:rsidRPr="00BC2552" w:rsidRDefault="00BC2552" w:rsidP="00BC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C2552">
              <w:rPr>
                <w:rFonts w:ascii="HG丸ｺﾞｼｯｸM-PRO" w:eastAsia="HG丸ｺﾞｼｯｸM-PRO" w:hAnsi="HG丸ｺﾞｼｯｸM-PRO" w:hint="eastAsia"/>
              </w:rPr>
              <w:t>SDGsを</w:t>
            </w:r>
          </w:p>
          <w:p w14:paraId="54AC6D90" w14:textId="70635D29" w:rsidR="00BC2552" w:rsidRPr="00DA7448" w:rsidRDefault="00BC2552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意識したもの</w:t>
            </w:r>
          </w:p>
        </w:tc>
        <w:tc>
          <w:tcPr>
            <w:tcW w:w="6798" w:type="dxa"/>
          </w:tcPr>
          <w:p w14:paraId="2A609FD8" w14:textId="04B0B756" w:rsidR="009B1DFB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A761BFD" w14:textId="36FB6600" w:rsidR="00A26272" w:rsidRDefault="00A26272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6584EDAE" w14:textId="77777777" w:rsidR="00F57B04" w:rsidRPr="00DA7448" w:rsidRDefault="00F57B04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23F09DB" w14:textId="32F9477B" w:rsidR="00CE65A5" w:rsidRDefault="00CE65A5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2037F794" w14:textId="77777777" w:rsidR="00BC2552" w:rsidRPr="00DA7448" w:rsidRDefault="00BC2552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5F40294" w14:textId="57E0E2F4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47DF0476" w14:textId="0532D3D1" w:rsidR="002D0AD0" w:rsidRDefault="002D0AD0" w:rsidP="002D0AD0">
      <w:pPr>
        <w:rPr>
          <w:rFonts w:ascii="HG丸ｺﾞｼｯｸM-PRO" w:eastAsia="HG丸ｺﾞｼｯｸM-PRO" w:hAnsi="HG丸ｺﾞｼｯｸM-PRO"/>
        </w:rPr>
      </w:pPr>
    </w:p>
    <w:p w14:paraId="65A9DF94" w14:textId="0E7AC5CB" w:rsidR="009B1DFB" w:rsidRDefault="009B1DFB" w:rsidP="002D0AD0">
      <w:pPr>
        <w:rPr>
          <w:rFonts w:ascii="HG丸ｺﾞｼｯｸM-PRO" w:eastAsia="HG丸ｺﾞｼｯｸM-PRO" w:hAnsi="HG丸ｺﾞｼｯｸM-PRO"/>
        </w:rPr>
      </w:pPr>
      <w:r w:rsidRPr="009B1DFB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1EE3D" wp14:editId="619F3269">
                <wp:simplePos x="0" y="0"/>
                <wp:positionH relativeFrom="column">
                  <wp:posOffset>1929765</wp:posOffset>
                </wp:positionH>
                <wp:positionV relativeFrom="paragraph">
                  <wp:posOffset>10795</wp:posOffset>
                </wp:positionV>
                <wp:extent cx="3486150" cy="10191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A07C" w14:textId="0EF070A9" w:rsidR="009B1DFB" w:rsidRPr="009B1DFB" w:rsidRDefault="009B1DFB" w:rsidP="009B1D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■申込先　桐生市民活動推進センター“ゆい”</w:t>
                            </w:r>
                          </w:p>
                          <w:p w14:paraId="3280A717" w14:textId="77777777" w:rsidR="009B1DFB" w:rsidRP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TEL/FAX：0277-47-4066</w:t>
                            </w:r>
                          </w:p>
                          <w:p w14:paraId="0C96E25E" w14:textId="77777777" w:rsid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E-mail：</w:t>
                            </w:r>
                            <w:r w:rsidRPr="009B1D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kiryu-yui@kiryunet.org</w:t>
                            </w:r>
                          </w:p>
                          <w:p w14:paraId="1376EECB" w14:textId="77777777" w:rsidR="009B1DFB" w:rsidRP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担当：近藤、角田</w:t>
                            </w:r>
                          </w:p>
                          <w:p w14:paraId="502A9989" w14:textId="10FB2CC0" w:rsidR="009B1DFB" w:rsidRDefault="009B1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11E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.85pt;width:274.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">
                <v:textbox>
                  <w:txbxContent>
                    <w:p w14:paraId="5893A07C" w14:textId="0EF070A9" w:rsidR="009B1DFB" w:rsidRPr="009B1DFB" w:rsidRDefault="009B1DFB" w:rsidP="009B1D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■申込先　桐生市民活動推進センター“ゆい”</w:t>
                      </w:r>
                    </w:p>
                    <w:p w14:paraId="3280A717" w14:textId="77777777" w:rsidR="009B1DFB" w:rsidRP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TEL/FAX：0277-47-4066</w:t>
                      </w:r>
                    </w:p>
                    <w:p w14:paraId="0C96E25E" w14:textId="77777777" w:rsid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E-mail：</w:t>
                      </w:r>
                      <w:r w:rsidRPr="009B1DFB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kiryu-yui@kiryunet.org</w:t>
                      </w:r>
                    </w:p>
                    <w:p w14:paraId="1376EECB" w14:textId="77777777" w:rsidR="009B1DFB" w:rsidRP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担当：近藤、角田</w:t>
                      </w:r>
                    </w:p>
                    <w:p w14:paraId="502A9989" w14:textId="10FB2CC0" w:rsidR="009B1DFB" w:rsidRDefault="009B1DFB"/>
                  </w:txbxContent>
                </v:textbox>
              </v:shape>
            </w:pict>
          </mc:Fallback>
        </mc:AlternateContent>
      </w:r>
    </w:p>
    <w:p w14:paraId="1702A74F" w14:textId="37D6C5A4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</w:p>
    <w:p w14:paraId="4568EC96" w14:textId="6548FF52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</w:p>
    <w:p w14:paraId="3C77DBE9" w14:textId="5D3C3B6E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</w:p>
    <w:p w14:paraId="6AC0D73B" w14:textId="030DDE56" w:rsidR="0026051E" w:rsidRDefault="0026051E" w:rsidP="0026051E">
      <w:pPr>
        <w:rPr>
          <w:rFonts w:ascii="HG丸ｺﾞｼｯｸM-PRO" w:eastAsia="HG丸ｺﾞｼｯｸM-PRO" w:hAnsi="HG丸ｺﾞｼｯｸM-PRO"/>
        </w:rPr>
      </w:pPr>
    </w:p>
    <w:p w14:paraId="46172BEF" w14:textId="01FD4D7E" w:rsidR="0026051E" w:rsidRDefault="0026051E" w:rsidP="0026051E">
      <w:pPr>
        <w:rPr>
          <w:rFonts w:ascii="HG丸ｺﾞｼｯｸM-PRO" w:eastAsia="HG丸ｺﾞｼｯｸM-PRO" w:hAnsi="HG丸ｺﾞｼｯｸM-PRO"/>
        </w:rPr>
      </w:pPr>
    </w:p>
    <w:p w14:paraId="6850F426" w14:textId="77777777" w:rsidR="00F91086" w:rsidRDefault="00F91086" w:rsidP="0026051E">
      <w:pPr>
        <w:rPr>
          <w:rFonts w:ascii="HG丸ｺﾞｼｯｸM-PRO" w:eastAsia="HG丸ｺﾞｼｯｸM-PRO" w:hAnsi="HG丸ｺﾞｼｯｸM-PRO"/>
        </w:rPr>
      </w:pPr>
    </w:p>
    <w:p w14:paraId="6DE648AF" w14:textId="77777777" w:rsidR="00F91086" w:rsidRDefault="00F91086" w:rsidP="0026051E">
      <w:pPr>
        <w:rPr>
          <w:rFonts w:ascii="HG丸ｺﾞｼｯｸM-PRO" w:eastAsia="HG丸ｺﾞｼｯｸM-PRO" w:hAnsi="HG丸ｺﾞｼｯｸM-PRO"/>
        </w:rPr>
      </w:pPr>
    </w:p>
    <w:p w14:paraId="3D0DED68" w14:textId="04B34EE5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例</w:t>
      </w:r>
    </w:p>
    <w:p w14:paraId="5A597955" w14:textId="77777777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・環境に配慮した容器を使用</w:t>
      </w:r>
    </w:p>
    <w:p w14:paraId="3590A7D1" w14:textId="77777777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・エコ商品の取り扱い</w:t>
      </w:r>
    </w:p>
    <w:p w14:paraId="0982D306" w14:textId="77777777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・地物の食材を使用している</w:t>
      </w:r>
    </w:p>
    <w:p w14:paraId="7AE63557" w14:textId="77777777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・店内照明は</w:t>
      </w:r>
      <w:r w:rsidRPr="0026051E">
        <w:rPr>
          <w:rFonts w:ascii="HG丸ｺﾞｼｯｸM-PRO" w:eastAsia="HG丸ｺﾞｼｯｸM-PRO" w:hAnsi="HG丸ｺﾞｼｯｸM-PRO"/>
        </w:rPr>
        <w:t>LED電球を使用</w:t>
      </w:r>
    </w:p>
    <w:p w14:paraId="6C99323B" w14:textId="77777777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・働きやすい職場づくりの工夫</w:t>
      </w:r>
    </w:p>
    <w:p w14:paraId="4C28E35D" w14:textId="77777777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・近隣の同業他社との協力</w:t>
      </w:r>
    </w:p>
    <w:p w14:paraId="57A75035" w14:textId="77777777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・学びの機会の提供（ワークショップ）</w:t>
      </w:r>
    </w:p>
    <w:p w14:paraId="6D9280D6" w14:textId="48BCF0E6" w:rsidR="0026051E" w:rsidRPr="0026051E" w:rsidRDefault="0026051E" w:rsidP="00F9108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6051E">
        <w:rPr>
          <w:rFonts w:ascii="HG丸ｺﾞｼｯｸM-PRO" w:eastAsia="HG丸ｺﾞｼｯｸM-PRO" w:hAnsi="HG丸ｺﾞｼｯｸM-PRO" w:hint="eastAsia"/>
        </w:rPr>
        <w:t>など</w:t>
      </w:r>
    </w:p>
    <w:sectPr w:rsidR="0026051E" w:rsidRPr="0026051E" w:rsidSect="00DC0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E0F3C" w14:textId="77777777" w:rsidR="00DF4D08" w:rsidRDefault="00DF4D08" w:rsidP="00A26272">
      <w:r>
        <w:separator/>
      </w:r>
    </w:p>
  </w:endnote>
  <w:endnote w:type="continuationSeparator" w:id="0">
    <w:p w14:paraId="5BEE9E3E" w14:textId="77777777" w:rsidR="00DF4D08" w:rsidRDefault="00DF4D08" w:rsidP="00A2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50A2" w14:textId="77777777" w:rsidR="0031421A" w:rsidRDefault="003142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3E17" w14:textId="77777777" w:rsidR="0031421A" w:rsidRDefault="0031421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33BD" w14:textId="77777777" w:rsidR="0031421A" w:rsidRDefault="003142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CCAD" w14:textId="77777777" w:rsidR="00DF4D08" w:rsidRDefault="00DF4D08" w:rsidP="00A26272">
      <w:r>
        <w:separator/>
      </w:r>
    </w:p>
  </w:footnote>
  <w:footnote w:type="continuationSeparator" w:id="0">
    <w:p w14:paraId="6EE9B34B" w14:textId="77777777" w:rsidR="00DF4D08" w:rsidRDefault="00DF4D08" w:rsidP="00A2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14F7" w14:textId="77777777" w:rsidR="0031421A" w:rsidRDefault="003142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874E" w14:textId="77777777" w:rsidR="0031421A" w:rsidRDefault="0031421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E463" w14:textId="77777777" w:rsidR="0031421A" w:rsidRDefault="003142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F"/>
    <w:rsid w:val="00137126"/>
    <w:rsid w:val="00163B5B"/>
    <w:rsid w:val="00176EDE"/>
    <w:rsid w:val="0026051E"/>
    <w:rsid w:val="002D0AD0"/>
    <w:rsid w:val="0031421A"/>
    <w:rsid w:val="00457F90"/>
    <w:rsid w:val="005D2E4A"/>
    <w:rsid w:val="00603BA3"/>
    <w:rsid w:val="00615B39"/>
    <w:rsid w:val="009B1DFB"/>
    <w:rsid w:val="00A26272"/>
    <w:rsid w:val="00A61456"/>
    <w:rsid w:val="00BC2552"/>
    <w:rsid w:val="00BC2CBA"/>
    <w:rsid w:val="00C621AF"/>
    <w:rsid w:val="00CE65A5"/>
    <w:rsid w:val="00D06651"/>
    <w:rsid w:val="00DA7448"/>
    <w:rsid w:val="00DC0790"/>
    <w:rsid w:val="00DF4D08"/>
    <w:rsid w:val="00E6247C"/>
    <w:rsid w:val="00EC013A"/>
    <w:rsid w:val="00F17C5C"/>
    <w:rsid w:val="00F57B04"/>
    <w:rsid w:val="00F91086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0D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2E4A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5D2E4A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5D2E4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5D2E4A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A26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6272"/>
  </w:style>
  <w:style w:type="paragraph" w:styleId="aa">
    <w:name w:val="footer"/>
    <w:basedOn w:val="a"/>
    <w:link w:val="ab"/>
    <w:uiPriority w:val="99"/>
    <w:unhideWhenUsed/>
    <w:rsid w:val="00A26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2021-08-01T23:53:00Z</dcterms:created>
  <dcterms:modified xsi:type="dcterms:W3CDTF">2021-08-02T08:12:00Z</dcterms:modified>
</cp:coreProperties>
</file>